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89323" w14:textId="25A091F3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</w:t>
      </w:r>
      <w:r w:rsidR="00EC3D7E">
        <w:rPr>
          <w:rFonts w:asciiTheme="minorHAnsi" w:hAnsiTheme="minorHAnsi" w:cstheme="minorHAnsi"/>
          <w:sz w:val="32"/>
          <w:szCs w:val="24"/>
        </w:rPr>
        <w:t xml:space="preserve"> ponudnika o dosegljivosti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A3D5491" w14:textId="019D39FA" w:rsidR="00006CAA" w:rsidRDefault="00EC3D7E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Pod kazensko in materialno odgovornostjo izjavljamo:</w:t>
      </w:r>
    </w:p>
    <w:p w14:paraId="07C5E85E" w14:textId="4E7008A2" w:rsidR="00EC3D7E" w:rsidRDefault="00EC3D7E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B0813D1" w14:textId="1E685A41" w:rsidR="00EC3D7E" w:rsidRDefault="00EC3D7E" w:rsidP="00EC3D7E">
      <w:pPr>
        <w:pStyle w:val="Odstavekseznama"/>
        <w:numPr>
          <w:ilvl w:val="0"/>
          <w:numId w:val="2"/>
        </w:num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 bomo dosegljivi vsak delovni dan od 8.00 do 17.00;</w:t>
      </w:r>
    </w:p>
    <w:p w14:paraId="7CBC4310" w14:textId="6875EA55" w:rsidR="00EC3D7E" w:rsidRDefault="00EC3D7E" w:rsidP="00EC3D7E">
      <w:pPr>
        <w:pStyle w:val="Odstavekseznama"/>
        <w:numPr>
          <w:ilvl w:val="0"/>
          <w:numId w:val="2"/>
        </w:num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 bomo pisno potrdili prevzem naročila, sporočenega po elektronski pošti, in sicer</w:t>
      </w:r>
      <w:r w:rsidRPr="00EC3D7E">
        <w:rPr>
          <w:rFonts w:asciiTheme="minorHAnsi" w:hAnsiTheme="minorHAnsi" w:cstheme="minorHAnsi"/>
          <w:sz w:val="20"/>
          <w:szCs w:val="20"/>
        </w:rPr>
        <w:t xml:space="preserve"> roku 2 (dveh) ur od prejema naročila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0EABA0AA" w14:textId="165F53CE" w:rsidR="00EC3D7E" w:rsidRPr="00EC3D7E" w:rsidRDefault="00EC3D7E" w:rsidP="00EC3D7E">
      <w:pPr>
        <w:pStyle w:val="Odstavekseznama"/>
        <w:numPr>
          <w:ilvl w:val="0"/>
          <w:numId w:val="2"/>
        </w:num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 bomo po predhodnem dogovoru dosegljivi tudi zunaj delovnega časa, ob koncu tedna ali med praznikom oz. dela prostim dnevom.</w:t>
      </w:r>
    </w:p>
    <w:p w14:paraId="0FD20D39" w14:textId="0851F6A9" w:rsidR="00EC3D7E" w:rsidRDefault="00EC3D7E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B7078A7" w14:textId="34D16E8B" w:rsidR="00EC3D7E" w:rsidRDefault="00EC3D7E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3E1FB77F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1CF57E1" w14:textId="6A6B3D49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F1AFE99" w14:textId="39A60EB2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8E97B5" w14:textId="235EDAD0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FD3229" w14:textId="747A0524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242367" w14:textId="6D6EDA7E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0C0F6D4" w14:textId="15CA01F4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1B9A671" w14:textId="4A32E463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D7091AC" w14:textId="02912697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5821DB0" w14:textId="3BB9B092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DB7B464" w14:textId="77777777" w:rsidR="00EC3D7E" w:rsidRPr="00006CAA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28ACF6B" w14:textId="16F113F3" w:rsidR="00047574" w:rsidRDefault="00047574">
      <w:pPr>
        <w:rPr>
          <w:rFonts w:asciiTheme="minorHAnsi" w:hAnsiTheme="minorHAnsi" w:cstheme="minorHAnsi"/>
        </w:rPr>
      </w:pPr>
    </w:p>
    <w:p w14:paraId="3996FDEF" w14:textId="70989D8D" w:rsidR="000961B7" w:rsidRDefault="000961B7">
      <w:pPr>
        <w:rPr>
          <w:rFonts w:asciiTheme="minorHAnsi" w:hAnsiTheme="minorHAnsi" w:cstheme="minorHAnsi"/>
        </w:rPr>
      </w:pPr>
    </w:p>
    <w:p w14:paraId="29E1215C" w14:textId="3CC99911" w:rsidR="000961B7" w:rsidRDefault="000961B7">
      <w:pPr>
        <w:rPr>
          <w:rFonts w:asciiTheme="minorHAnsi" w:hAnsiTheme="minorHAnsi" w:cstheme="minorHAnsi"/>
        </w:rPr>
      </w:pPr>
    </w:p>
    <w:p w14:paraId="1D02086E" w14:textId="77777777" w:rsidR="000961B7" w:rsidRDefault="000961B7">
      <w:pPr>
        <w:rPr>
          <w:rFonts w:asciiTheme="minorHAnsi" w:hAnsiTheme="minorHAnsi" w:cstheme="minorHAnsi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22FE6BA9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A9753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46D5ACA7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C131A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7EFD4" w14:textId="77777777" w:rsidR="00D53637" w:rsidRDefault="00D53637" w:rsidP="007B5604">
      <w:r>
        <w:separator/>
      </w:r>
    </w:p>
  </w:endnote>
  <w:endnote w:type="continuationSeparator" w:id="0">
    <w:p w14:paraId="2D9551F8" w14:textId="77777777" w:rsidR="00D53637" w:rsidRDefault="00D5363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6CC7" w14:textId="77777777" w:rsidR="00F67A6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F67A63" w:rsidRDefault="00F67A6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35EDA" w14:textId="117AC375" w:rsidR="00765268" w:rsidRPr="000B3A22" w:rsidRDefault="00A67008" w:rsidP="00765268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sz w:val="16"/>
        <w:szCs w:val="16"/>
      </w:rPr>
    </w:pPr>
    <w:r w:rsidRPr="00A67008">
      <w:rPr>
        <w:bCs/>
        <w:iCs/>
        <w:sz w:val="16"/>
        <w:szCs w:val="16"/>
      </w:rPr>
      <w:t>302/2025-711-1</w:t>
    </w:r>
  </w:p>
  <w:p w14:paraId="7AAC1BA3" w14:textId="1B0983C0" w:rsidR="00F67A63" w:rsidRPr="00980C4D" w:rsidRDefault="00F67A63" w:rsidP="00980C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369" w14:textId="77777777" w:rsidR="00663A00" w:rsidRDefault="00663A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F1CD" w14:textId="77777777" w:rsidR="00D53637" w:rsidRDefault="00D53637" w:rsidP="007B5604">
      <w:r>
        <w:separator/>
      </w:r>
    </w:p>
  </w:footnote>
  <w:footnote w:type="continuationSeparator" w:id="0">
    <w:p w14:paraId="1D00A9FE" w14:textId="77777777" w:rsidR="00D53637" w:rsidRDefault="00D5363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F1D79" w14:textId="77777777" w:rsidR="00663A00" w:rsidRDefault="00663A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42F1" w14:textId="193673D8" w:rsidR="00F67A6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663A00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 xml:space="preserve">Izjava </w:t>
    </w:r>
    <w:r w:rsidR="00EC3D7E">
      <w:rPr>
        <w:rFonts w:asciiTheme="minorHAnsi" w:hAnsiTheme="minorHAnsi" w:cstheme="minorHAnsi"/>
        <w:sz w:val="18"/>
        <w:szCs w:val="18"/>
      </w:rPr>
      <w:t>ponudnika o dosegljivosti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1F576" w14:textId="77777777" w:rsidR="00663A00" w:rsidRDefault="00663A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93F7C"/>
    <w:multiLevelType w:val="hybridMultilevel"/>
    <w:tmpl w:val="9D485406"/>
    <w:lvl w:ilvl="0" w:tplc="0CA228C0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545419">
    <w:abstractNumId w:val="1"/>
  </w:num>
  <w:num w:numId="2" w16cid:durableId="839471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961B7"/>
    <w:rsid w:val="000B171B"/>
    <w:rsid w:val="000B654D"/>
    <w:rsid w:val="00131D58"/>
    <w:rsid w:val="00143585"/>
    <w:rsid w:val="001B42EC"/>
    <w:rsid w:val="002064EC"/>
    <w:rsid w:val="002409A9"/>
    <w:rsid w:val="002632A5"/>
    <w:rsid w:val="002D4EAF"/>
    <w:rsid w:val="002D551A"/>
    <w:rsid w:val="002F4230"/>
    <w:rsid w:val="00307A95"/>
    <w:rsid w:val="003452B5"/>
    <w:rsid w:val="00370BF8"/>
    <w:rsid w:val="003930E6"/>
    <w:rsid w:val="003D4D32"/>
    <w:rsid w:val="003D6792"/>
    <w:rsid w:val="0040589B"/>
    <w:rsid w:val="00460103"/>
    <w:rsid w:val="005353C9"/>
    <w:rsid w:val="00574976"/>
    <w:rsid w:val="005D3717"/>
    <w:rsid w:val="00606EBD"/>
    <w:rsid w:val="00615B14"/>
    <w:rsid w:val="006176D3"/>
    <w:rsid w:val="00627812"/>
    <w:rsid w:val="00646B74"/>
    <w:rsid w:val="00663A00"/>
    <w:rsid w:val="00747ED1"/>
    <w:rsid w:val="00754B96"/>
    <w:rsid w:val="00765268"/>
    <w:rsid w:val="00787D7F"/>
    <w:rsid w:val="007B5604"/>
    <w:rsid w:val="007C4990"/>
    <w:rsid w:val="008400A6"/>
    <w:rsid w:val="008545B6"/>
    <w:rsid w:val="00935AFB"/>
    <w:rsid w:val="009422A9"/>
    <w:rsid w:val="00980C4D"/>
    <w:rsid w:val="00A05CE1"/>
    <w:rsid w:val="00A10EF6"/>
    <w:rsid w:val="00A327A2"/>
    <w:rsid w:val="00A67008"/>
    <w:rsid w:val="00A76B93"/>
    <w:rsid w:val="00AE2071"/>
    <w:rsid w:val="00B01B3E"/>
    <w:rsid w:val="00C27BE6"/>
    <w:rsid w:val="00CD3226"/>
    <w:rsid w:val="00D20EBA"/>
    <w:rsid w:val="00D4081E"/>
    <w:rsid w:val="00D53637"/>
    <w:rsid w:val="00E3552E"/>
    <w:rsid w:val="00E632F4"/>
    <w:rsid w:val="00E95DE7"/>
    <w:rsid w:val="00E95E0E"/>
    <w:rsid w:val="00EA562A"/>
    <w:rsid w:val="00EC3D7E"/>
    <w:rsid w:val="00EE2122"/>
    <w:rsid w:val="00EE735E"/>
    <w:rsid w:val="00F62D28"/>
    <w:rsid w:val="00F63163"/>
    <w:rsid w:val="00F67A63"/>
    <w:rsid w:val="00F771E9"/>
    <w:rsid w:val="00FC329E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Zahirović</dc:creator>
  <cp:keywords/>
  <dc:description/>
  <cp:lastModifiedBy>Anja Zahirović</cp:lastModifiedBy>
  <cp:revision>9</cp:revision>
  <dcterms:created xsi:type="dcterms:W3CDTF">2021-04-10T11:23:00Z</dcterms:created>
  <dcterms:modified xsi:type="dcterms:W3CDTF">2025-06-03T07:39:00Z</dcterms:modified>
</cp:coreProperties>
</file>